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5A" w:rsidRPr="007B645A" w:rsidRDefault="007B645A" w:rsidP="007300D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EB02C1" w:rsidRPr="00D37E34" w:rsidRDefault="00EB02C1" w:rsidP="007300D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37E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مجلة العلوم الإنسانية</w:t>
      </w:r>
      <w:r w:rsidR="00C55F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 كلية الآداب</w:t>
      </w:r>
    </w:p>
    <w:p w:rsidR="008B3D8C" w:rsidRPr="00D37E34" w:rsidRDefault="002E7603" w:rsidP="00821AE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طلب</w:t>
      </w:r>
      <w:bookmarkStart w:id="0" w:name="_GoBack"/>
      <w:bookmarkEnd w:id="0"/>
      <w:r w:rsidR="008B3D8C" w:rsidRPr="00D37E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تقديم بحث للنشر بالمجلة </w:t>
      </w:r>
    </w:p>
    <w:p w:rsidR="00822AA6" w:rsidRDefault="00822AA6" w:rsidP="00821AE9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425AB0" w:rsidRPr="00D37E34" w:rsidRDefault="00425AB0" w:rsidP="00821AE9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/>
          <w:sz w:val="28"/>
          <w:szCs w:val="28"/>
          <w:rtl/>
        </w:rPr>
        <w:t>السادة أعضاء مجلة العلوم الإنسانية</w:t>
      </w:r>
      <w:r w:rsidR="009F5897" w:rsidRPr="00D37E34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425AB0" w:rsidRPr="00D37E34" w:rsidRDefault="00425AB0" w:rsidP="00821AE9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/>
          <w:sz w:val="28"/>
          <w:szCs w:val="28"/>
          <w:rtl/>
        </w:rPr>
        <w:t>تحية طبية</w:t>
      </w:r>
      <w:r w:rsidR="009F5897" w:rsidRPr="00D37E34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425AB0" w:rsidRPr="00D37E34" w:rsidRDefault="00425AB0" w:rsidP="00821AE9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/>
          <w:sz w:val="28"/>
          <w:szCs w:val="28"/>
          <w:rtl/>
        </w:rPr>
        <w:t>أنا السيد: ........................................ الدرجة العلمية: ............................</w:t>
      </w:r>
    </w:p>
    <w:p w:rsidR="00425AB0" w:rsidRPr="00D37E34" w:rsidRDefault="000E75D1" w:rsidP="00821AE9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/>
          <w:sz w:val="28"/>
          <w:szCs w:val="28"/>
          <w:rtl/>
        </w:rPr>
        <w:t>التخصص العام: ..</w:t>
      </w:r>
      <w:r w:rsidR="00425AB0" w:rsidRPr="00D37E34">
        <w:rPr>
          <w:rFonts w:ascii="Simplified Arabic" w:hAnsi="Simplified Arabic" w:cs="Simplified Arabic"/>
          <w:sz w:val="28"/>
          <w:szCs w:val="28"/>
          <w:rtl/>
        </w:rPr>
        <w:t>............... التخصص الدقيق: .......</w:t>
      </w:r>
      <w:r w:rsidRPr="00D37E34">
        <w:rPr>
          <w:rFonts w:ascii="Simplified Arabic" w:hAnsi="Simplified Arabic" w:cs="Simplified Arabic" w:hint="cs"/>
          <w:sz w:val="28"/>
          <w:szCs w:val="28"/>
          <w:rtl/>
        </w:rPr>
        <w:t>.......</w:t>
      </w:r>
      <w:r w:rsidR="00425AB0" w:rsidRPr="00D37E34">
        <w:rPr>
          <w:rFonts w:ascii="Simplified Arabic" w:hAnsi="Simplified Arabic" w:cs="Simplified Arabic"/>
          <w:sz w:val="28"/>
          <w:szCs w:val="28"/>
          <w:rtl/>
        </w:rPr>
        <w:t>....</w:t>
      </w:r>
      <w:r w:rsidR="008B3D8C" w:rsidRPr="00D37E34">
        <w:rPr>
          <w:rFonts w:ascii="Simplified Arabic" w:hAnsi="Simplified Arabic" w:cs="Simplified Arabic" w:hint="cs"/>
          <w:sz w:val="28"/>
          <w:szCs w:val="28"/>
          <w:rtl/>
        </w:rPr>
        <w:t xml:space="preserve">رقم الهاتف </w:t>
      </w:r>
      <w:r w:rsidR="00425AB0" w:rsidRPr="00D37E34">
        <w:rPr>
          <w:rFonts w:ascii="Simplified Arabic" w:hAnsi="Simplified Arabic" w:cs="Simplified Arabic"/>
          <w:sz w:val="28"/>
          <w:szCs w:val="28"/>
          <w:rtl/>
        </w:rPr>
        <w:t>...........</w:t>
      </w:r>
    </w:p>
    <w:p w:rsidR="0024576E" w:rsidRPr="00D37E34" w:rsidRDefault="0024576E" w:rsidP="00821AE9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 w:hint="cs"/>
          <w:sz w:val="28"/>
          <w:szCs w:val="28"/>
          <w:rtl/>
        </w:rPr>
        <w:t>البريد الإلكتروني (الأكاديمي): ...............................................................</w:t>
      </w:r>
    </w:p>
    <w:p w:rsidR="000E75D1" w:rsidRPr="00D37E34" w:rsidRDefault="000E75D1" w:rsidP="00821AE9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 w:hint="cs"/>
          <w:sz w:val="28"/>
          <w:szCs w:val="28"/>
          <w:rtl/>
        </w:rPr>
        <w:t>اسم وعنوان المؤسسة التي يتبع لها الباحث: ...................................................</w:t>
      </w:r>
    </w:p>
    <w:p w:rsidR="00425AB0" w:rsidRPr="00D37E34" w:rsidRDefault="00425AB0" w:rsidP="00821AE9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/>
          <w:sz w:val="28"/>
          <w:szCs w:val="28"/>
          <w:rtl/>
        </w:rPr>
        <w:t>عنوان البحث: ..............................................................................</w:t>
      </w:r>
    </w:p>
    <w:p w:rsidR="000E75D1" w:rsidRPr="00D37E34" w:rsidRDefault="000E75D1" w:rsidP="00821AE9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 w:hint="cs"/>
          <w:sz w:val="28"/>
          <w:szCs w:val="28"/>
          <w:rtl/>
        </w:rPr>
        <w:t>اتعهد وأقر بالآتي:</w:t>
      </w:r>
    </w:p>
    <w:p w:rsidR="000E75D1" w:rsidRPr="00D37E34" w:rsidRDefault="000E75D1" w:rsidP="00821AE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37E3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4576E" w:rsidRPr="00D37E34">
        <w:rPr>
          <w:rFonts w:ascii="Simplified Arabic" w:hAnsi="Simplified Arabic" w:cs="Simplified Arabic" w:hint="cs"/>
          <w:sz w:val="28"/>
          <w:szCs w:val="28"/>
          <w:rtl/>
        </w:rPr>
        <w:t>البحث المقدم من عملي وتمت دراسته وتجميعه وتوثيقه وفقًا للأسس العلمية المتبعة بالبحث العلمي.</w:t>
      </w:r>
    </w:p>
    <w:p w:rsidR="0024576E" w:rsidRDefault="0024576E" w:rsidP="00821AE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37E34">
        <w:rPr>
          <w:rFonts w:ascii="Simplified Arabic" w:hAnsi="Simplified Arabic" w:cs="Simplified Arabic" w:hint="cs"/>
          <w:sz w:val="28"/>
          <w:szCs w:val="28"/>
          <w:rtl/>
        </w:rPr>
        <w:t xml:space="preserve"> أقرُّ بأن البحث ليس جزء</w:t>
      </w:r>
      <w:r w:rsidR="00D37E34" w:rsidRPr="00D37E34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D37E34">
        <w:rPr>
          <w:rFonts w:ascii="Simplified Arabic" w:hAnsi="Simplified Arabic" w:cs="Simplified Arabic" w:hint="cs"/>
          <w:sz w:val="28"/>
          <w:szCs w:val="28"/>
          <w:rtl/>
        </w:rPr>
        <w:t>ا من كتاب منشور ولا جزءًا من رسالة ماجستير أو دكتوراه</w:t>
      </w:r>
      <w:r w:rsidR="00822AA6">
        <w:rPr>
          <w:rFonts w:ascii="Simplified Arabic" w:hAnsi="Simplified Arabic" w:cs="Simplified Arabic" w:hint="cs"/>
          <w:sz w:val="28"/>
          <w:szCs w:val="28"/>
          <w:rtl/>
        </w:rPr>
        <w:t xml:space="preserve"> ولم يسبق نشره</w:t>
      </w:r>
      <w:r w:rsidRPr="00D37E3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22AA6" w:rsidRPr="00D37E34" w:rsidRDefault="00822AA6" w:rsidP="00822A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37E34">
        <w:rPr>
          <w:rFonts w:ascii="Simplified Arabic" w:hAnsi="Simplified Arabic" w:cs="Simplified Arabic" w:hint="cs"/>
          <w:sz w:val="28"/>
          <w:szCs w:val="28"/>
          <w:rtl/>
        </w:rPr>
        <w:t xml:space="preserve">تحمل المسؤولية الكاملة عن أي انتهاك أو تجاوز للأمانة العلمية في حالة ثبوتها. </w:t>
      </w:r>
    </w:p>
    <w:p w:rsidR="0005243B" w:rsidRPr="00D37E34" w:rsidRDefault="0005243B" w:rsidP="00821AE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37E34">
        <w:rPr>
          <w:rFonts w:ascii="Simplified Arabic" w:hAnsi="Simplified Arabic" w:cs="Simplified Arabic" w:hint="cs"/>
          <w:sz w:val="28"/>
          <w:szCs w:val="28"/>
          <w:rtl/>
        </w:rPr>
        <w:t>في حالة قبول البحث للنشر التزم بعدم تقديمه لأي مجلة أخرى.</w:t>
      </w:r>
    </w:p>
    <w:p w:rsidR="0005243B" w:rsidRPr="00D37E34" w:rsidRDefault="0005243B" w:rsidP="00822AA6">
      <w:pPr>
        <w:pStyle w:val="a7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37E34">
        <w:rPr>
          <w:rFonts w:ascii="Simplified Arabic" w:hAnsi="Simplified Arabic" w:cs="Simplified Arabic" w:hint="cs"/>
          <w:sz w:val="28"/>
          <w:szCs w:val="28"/>
          <w:rtl/>
        </w:rPr>
        <w:t>عدم التقدم بطلب سحب البحث بعد قبوله، أو نشره.</w:t>
      </w:r>
    </w:p>
    <w:p w:rsidR="008F03E1" w:rsidRDefault="008F03E1" w:rsidP="00822AA6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 w:hint="cs"/>
          <w:sz w:val="28"/>
          <w:szCs w:val="28"/>
          <w:rtl/>
        </w:rPr>
        <w:t>علمًا بأنَّ المجلة غير مسؤولة عن اكتشاف أي قصور يفضي إلى عدم اعتبار البحث صالحًا للترقية وفق المادة (178) من اللائحة الصادرة بالقرار رقم (501) سنة 2010م.</w:t>
      </w:r>
    </w:p>
    <w:p w:rsidR="00822AA6" w:rsidRPr="00D37E34" w:rsidRDefault="00822AA6" w:rsidP="00821AE9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9F5897" w:rsidRPr="00D37E34" w:rsidRDefault="009F5897" w:rsidP="00821AE9">
      <w:pPr>
        <w:spacing w:after="0" w:line="240" w:lineRule="auto"/>
        <w:jc w:val="center"/>
        <w:rPr>
          <w:rFonts w:ascii="Aldhabi" w:hAnsi="Aldhabi" w:cs="Aldhabi"/>
          <w:sz w:val="28"/>
          <w:szCs w:val="28"/>
          <w:rtl/>
        </w:rPr>
      </w:pPr>
      <w:r w:rsidRPr="00D37E34">
        <w:rPr>
          <w:rFonts w:ascii="Aldhabi" w:hAnsi="Aldhabi" w:cs="Aldhabi"/>
          <w:sz w:val="28"/>
          <w:szCs w:val="28"/>
          <w:rtl/>
        </w:rPr>
        <w:t>ولكم مني جزيل الشكر والتقدير وفائق الاحترام</w:t>
      </w:r>
    </w:p>
    <w:p w:rsidR="00822AA6" w:rsidRDefault="00822AA6" w:rsidP="00821AE9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</w:p>
    <w:p w:rsidR="009F5897" w:rsidRPr="00D37E34" w:rsidRDefault="009F5897" w:rsidP="00821AE9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 w:hint="cs"/>
          <w:sz w:val="28"/>
          <w:szCs w:val="28"/>
          <w:rtl/>
        </w:rPr>
        <w:t>مقدم الإقرار .............................................</w:t>
      </w:r>
    </w:p>
    <w:p w:rsidR="009F5897" w:rsidRPr="00D37E34" w:rsidRDefault="009F5897" w:rsidP="00821AE9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 w:hint="cs"/>
          <w:sz w:val="28"/>
          <w:szCs w:val="28"/>
          <w:rtl/>
        </w:rPr>
        <w:t>التوقيع ..................................................</w:t>
      </w:r>
    </w:p>
    <w:p w:rsidR="00425AB0" w:rsidRDefault="009F5897" w:rsidP="00821AE9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 w:hint="cs"/>
          <w:sz w:val="28"/>
          <w:szCs w:val="28"/>
          <w:rtl/>
        </w:rPr>
        <w:t>التاريخ ..................................................</w:t>
      </w:r>
      <w:r w:rsidR="00425AB0" w:rsidRPr="00D37E3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C55F9C" w:rsidRDefault="00C55F9C" w:rsidP="00821AE9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</w:p>
    <w:p w:rsidR="00C55F9C" w:rsidRDefault="00C55F9C" w:rsidP="00821AE9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</w:p>
    <w:p w:rsidR="007B645A" w:rsidRPr="00145109" w:rsidRDefault="007B645A" w:rsidP="007B645A">
      <w:pPr>
        <w:ind w:left="565"/>
        <w:jc w:val="both"/>
        <w:rPr>
          <w:rFonts w:ascii="Simplified Arabic" w:eastAsia="Calibri" w:hAnsi="Simplified Arabic" w:cs="Simplified Arabic"/>
          <w:sz w:val="30"/>
          <w:szCs w:val="30"/>
          <w:rtl/>
        </w:rPr>
      </w:pPr>
    </w:p>
    <w:sectPr w:rsidR="007B645A" w:rsidRPr="00145109" w:rsidSect="005C58DB">
      <w:headerReference w:type="default" r:id="rId9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7F1" w:rsidRDefault="00F867F1" w:rsidP="007B645A">
      <w:pPr>
        <w:spacing w:after="0" w:line="240" w:lineRule="auto"/>
      </w:pPr>
      <w:r>
        <w:separator/>
      </w:r>
    </w:p>
  </w:endnote>
  <w:endnote w:type="continuationSeparator" w:id="0">
    <w:p w:rsidR="00F867F1" w:rsidRDefault="00F867F1" w:rsidP="007B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7F1" w:rsidRDefault="00F867F1" w:rsidP="007B645A">
      <w:pPr>
        <w:spacing w:after="0" w:line="240" w:lineRule="auto"/>
      </w:pPr>
      <w:r>
        <w:separator/>
      </w:r>
    </w:p>
  </w:footnote>
  <w:footnote w:type="continuationSeparator" w:id="0">
    <w:p w:rsidR="00F867F1" w:rsidRDefault="00F867F1" w:rsidP="007B6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45A" w:rsidRDefault="007B645A" w:rsidP="007B645A">
    <w:pPr>
      <w:tabs>
        <w:tab w:val="center" w:pos="4819"/>
      </w:tabs>
      <w:rPr>
        <w:rFonts w:cs="DecoType Naskh Special"/>
        <w:b/>
        <w:bCs/>
        <w:sz w:val="28"/>
        <w:szCs w:val="28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482CEE" wp14:editId="51F0646D">
              <wp:simplePos x="0" y="0"/>
              <wp:positionH relativeFrom="column">
                <wp:posOffset>-580390</wp:posOffset>
              </wp:positionH>
              <wp:positionV relativeFrom="paragraph">
                <wp:posOffset>-374015</wp:posOffset>
              </wp:positionV>
              <wp:extent cx="2317750" cy="841375"/>
              <wp:effectExtent l="0" t="0" r="6350" b="0"/>
              <wp:wrapNone/>
              <wp:docPr id="20" name="مربع نص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0" cy="841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645A" w:rsidRDefault="007B645A" w:rsidP="007B645A">
                          <w:pPr>
                            <w:spacing w:after="120"/>
                            <w:ind w:left="176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lang w:bidi="ar-LY"/>
                            </w:rPr>
                            <w:t>Ministry of Higher Education and Scientific Research / Libya</w:t>
                          </w:r>
                        </w:p>
                        <w:p w:rsidR="007B645A" w:rsidRDefault="007B645A" w:rsidP="007B645A">
                          <w:pPr>
                            <w:spacing w:after="120"/>
                            <w:ind w:left="176" w:right="-180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LY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ar-LY"/>
                            </w:rPr>
                            <w:t>Al-Mergib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0" o:spid="_x0000_s1026" type="#_x0000_t202" style="position:absolute;left:0;text-align:left;margin-left:-45.7pt;margin-top:-29.45pt;width:182.5pt;height: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" stroked="f">
              <v:textbox>
                <w:txbxContent>
                  <w:p w:rsidR="007B645A" w:rsidRDefault="007B645A" w:rsidP="007B645A">
                    <w:pPr>
                      <w:spacing w:after="120"/>
                      <w:ind w:left="176"/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lang w:bidi="ar-LY"/>
                      </w:rPr>
                      <w:t>Ministry of Higher Education and Scientific Research / Libya</w:t>
                    </w:r>
                  </w:p>
                  <w:p w:rsidR="007B645A" w:rsidRDefault="007B645A" w:rsidP="007B645A">
                    <w:pPr>
                      <w:spacing w:after="120"/>
                      <w:ind w:left="176" w:right="-180"/>
                      <w:jc w:val="right"/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LY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bidi="ar-LY"/>
                      </w:rPr>
                      <w:t>Al-</w:t>
                    </w:r>
                    <w:proofErr w:type="spellStart"/>
                    <w:r>
                      <w:rPr>
                        <w:b/>
                        <w:bCs/>
                        <w:sz w:val="20"/>
                        <w:szCs w:val="20"/>
                        <w:lang w:bidi="ar-LY"/>
                      </w:rPr>
                      <w:t>Mergib</w:t>
                    </w:r>
                    <w:proofErr w:type="spellEnd"/>
                    <w:r>
                      <w:rPr>
                        <w:b/>
                        <w:bCs/>
                        <w:sz w:val="20"/>
                        <w:szCs w:val="20"/>
                        <w:lang w:bidi="ar-LY"/>
                      </w:rPr>
                      <w:t xml:space="preserve"> University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0E498BC2" wp14:editId="36834301">
          <wp:simplePos x="0" y="0"/>
          <wp:positionH relativeFrom="page">
            <wp:posOffset>3301365</wp:posOffset>
          </wp:positionH>
          <wp:positionV relativeFrom="margin">
            <wp:posOffset>-975995</wp:posOffset>
          </wp:positionV>
          <wp:extent cx="1278890" cy="914400"/>
          <wp:effectExtent l="0" t="0" r="0" b="0"/>
          <wp:wrapSquare wrapText="bothSides"/>
          <wp:docPr id="3" name="صورة 3" descr="الوصف: الوصف: str-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الوصف: الوصف: str-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AE59AC" wp14:editId="0FB3134C">
              <wp:simplePos x="0" y="0"/>
              <wp:positionH relativeFrom="column">
                <wp:posOffset>4842510</wp:posOffset>
              </wp:positionH>
              <wp:positionV relativeFrom="paragraph">
                <wp:posOffset>-247015</wp:posOffset>
              </wp:positionV>
              <wp:extent cx="1892300" cy="977900"/>
              <wp:effectExtent l="0" t="0" r="0" b="0"/>
              <wp:wrapSquare wrapText="bothSides"/>
              <wp:docPr id="19" name="مربع نص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0" cy="977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645A" w:rsidRDefault="007B645A" w:rsidP="007B645A">
                          <w:pPr>
                            <w:spacing w:after="0" w:line="240" w:lineRule="auto"/>
                            <w:jc w:val="center"/>
                            <w:rPr>
                              <w:rFonts w:cs="DecoType Naskh Special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DecoType Naskh Special" w:hint="cs"/>
                              <w:b/>
                              <w:bCs/>
                              <w:rtl/>
                            </w:rPr>
                            <w:t xml:space="preserve">دولة ليبيا </w:t>
                          </w:r>
                        </w:p>
                        <w:p w:rsidR="007B645A" w:rsidRPr="007A464A" w:rsidRDefault="007B645A" w:rsidP="007B645A">
                          <w:pPr>
                            <w:spacing w:after="0" w:line="240" w:lineRule="auto"/>
                            <w:jc w:val="center"/>
                            <w:rPr>
                              <w:rFonts w:cs="DecoType Naskh Special"/>
                              <w:b/>
                              <w:bCs/>
                            </w:rPr>
                          </w:pPr>
                          <w:r w:rsidRPr="007A464A">
                            <w:rPr>
                              <w:rFonts w:cs="DecoType Naskh Special" w:hint="cs"/>
                              <w:b/>
                              <w:bCs/>
                              <w:rtl/>
                            </w:rPr>
                            <w:t>وزارة التعليم العالي والبحث العلمي</w:t>
                          </w:r>
                        </w:p>
                        <w:p w:rsidR="007B645A" w:rsidRDefault="007B645A" w:rsidP="007B645A">
                          <w:pPr>
                            <w:jc w:val="center"/>
                            <w:rPr>
                              <w:rFonts w:cs="DecoType Naskh Special"/>
                              <w:b/>
                              <w:bCs/>
                              <w:rtl/>
                            </w:rPr>
                          </w:pPr>
                          <w:r w:rsidRPr="007A464A">
                            <w:rPr>
                              <w:rFonts w:cs="DecoType Naskh Special" w:hint="cs"/>
                              <w:b/>
                              <w:bCs/>
                              <w:rtl/>
                            </w:rPr>
                            <w:t>جــامعـــة المــرقـــب</w:t>
                          </w:r>
                        </w:p>
                        <w:p w:rsidR="007B645A" w:rsidRPr="007A464A" w:rsidRDefault="007B645A" w:rsidP="007B645A">
                          <w:pPr>
                            <w:jc w:val="center"/>
                            <w:rPr>
                              <w:rFonts w:cs="DecoType Naskh Special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</w:p>
                        <w:p w:rsidR="007B645A" w:rsidRDefault="007B645A" w:rsidP="007B645A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19" o:spid="_x0000_s1027" type="#_x0000_t202" style="position:absolute;left:0;text-align:left;margin-left:381.3pt;margin-top:-19.45pt;width:149pt;height: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" stroked="f">
              <v:textbox>
                <w:txbxContent>
                  <w:p w:rsidR="007B645A" w:rsidRDefault="007B645A" w:rsidP="007B645A">
                    <w:pPr>
                      <w:spacing w:after="0" w:line="240" w:lineRule="auto"/>
                      <w:jc w:val="center"/>
                      <w:rPr>
                        <w:rFonts w:cs="DecoType Naskh Special"/>
                        <w:b/>
                        <w:bCs/>
                        <w:rtl/>
                      </w:rPr>
                    </w:pPr>
                    <w:r>
                      <w:rPr>
                        <w:rFonts w:cs="DecoType Naskh Special" w:hint="cs"/>
                        <w:b/>
                        <w:bCs/>
                        <w:rtl/>
                      </w:rPr>
                      <w:t xml:space="preserve">دولة ليبيا </w:t>
                    </w:r>
                  </w:p>
                  <w:p w:rsidR="007B645A" w:rsidRPr="007A464A" w:rsidRDefault="007B645A" w:rsidP="007B645A">
                    <w:pPr>
                      <w:spacing w:after="0" w:line="240" w:lineRule="auto"/>
                      <w:jc w:val="center"/>
                      <w:rPr>
                        <w:rFonts w:cs="DecoType Naskh Special"/>
                        <w:b/>
                        <w:bCs/>
                      </w:rPr>
                    </w:pPr>
                    <w:r w:rsidRPr="007A464A">
                      <w:rPr>
                        <w:rFonts w:cs="DecoType Naskh Special" w:hint="cs"/>
                        <w:b/>
                        <w:bCs/>
                        <w:rtl/>
                      </w:rPr>
                      <w:t>وزارة التعليم العالي والبحث العلمي</w:t>
                    </w:r>
                  </w:p>
                  <w:p w:rsidR="007B645A" w:rsidRDefault="007B645A" w:rsidP="007B645A">
                    <w:pPr>
                      <w:jc w:val="center"/>
                      <w:rPr>
                        <w:rFonts w:cs="DecoType Naskh Special"/>
                        <w:b/>
                        <w:bCs/>
                        <w:rtl/>
                      </w:rPr>
                    </w:pPr>
                    <w:r w:rsidRPr="007A464A">
                      <w:rPr>
                        <w:rFonts w:cs="DecoType Naskh Special" w:hint="cs"/>
                        <w:b/>
                        <w:bCs/>
                        <w:rtl/>
                      </w:rPr>
                      <w:t>جــامعـــة المــرقـــب</w:t>
                    </w:r>
                  </w:p>
                  <w:p w:rsidR="007B645A" w:rsidRPr="007A464A" w:rsidRDefault="007B645A" w:rsidP="007B645A">
                    <w:pPr>
                      <w:jc w:val="center"/>
                      <w:rPr>
                        <w:rFonts w:cs="DecoType Naskh Special"/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  <w:p w:rsidR="007B645A" w:rsidRDefault="007B645A" w:rsidP="007B645A">
                    <w:pPr>
                      <w:rPr>
                        <w:rtl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cs="DecoType Naskh Special"/>
        <w:b/>
        <w:bCs/>
        <w:sz w:val="28"/>
        <w:szCs w:val="28"/>
        <w:rtl/>
      </w:rPr>
      <w:tab/>
    </w:r>
  </w:p>
  <w:p w:rsidR="007B645A" w:rsidRDefault="007B64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7395"/>
    <w:multiLevelType w:val="hybridMultilevel"/>
    <w:tmpl w:val="F07A13AA"/>
    <w:lvl w:ilvl="0" w:tplc="42A04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F5"/>
    <w:rsid w:val="0005243B"/>
    <w:rsid w:val="00083107"/>
    <w:rsid w:val="000861D9"/>
    <w:rsid w:val="000E75D1"/>
    <w:rsid w:val="00175641"/>
    <w:rsid w:val="001C7EF5"/>
    <w:rsid w:val="001E74AA"/>
    <w:rsid w:val="00232186"/>
    <w:rsid w:val="0024576E"/>
    <w:rsid w:val="002638CA"/>
    <w:rsid w:val="00267CED"/>
    <w:rsid w:val="002C3337"/>
    <w:rsid w:val="002E7603"/>
    <w:rsid w:val="00322F43"/>
    <w:rsid w:val="00425AB0"/>
    <w:rsid w:val="005C58DB"/>
    <w:rsid w:val="005E5325"/>
    <w:rsid w:val="005F1B69"/>
    <w:rsid w:val="00635F88"/>
    <w:rsid w:val="006754E4"/>
    <w:rsid w:val="006B5B3C"/>
    <w:rsid w:val="007300DD"/>
    <w:rsid w:val="007B0E80"/>
    <w:rsid w:val="007B645A"/>
    <w:rsid w:val="007D5421"/>
    <w:rsid w:val="00811C31"/>
    <w:rsid w:val="00821AE9"/>
    <w:rsid w:val="00822AA6"/>
    <w:rsid w:val="00865166"/>
    <w:rsid w:val="008B3D8C"/>
    <w:rsid w:val="008F03E1"/>
    <w:rsid w:val="009325A6"/>
    <w:rsid w:val="009F5897"/>
    <w:rsid w:val="00A10575"/>
    <w:rsid w:val="00AC5153"/>
    <w:rsid w:val="00B90519"/>
    <w:rsid w:val="00B943D9"/>
    <w:rsid w:val="00C05B4D"/>
    <w:rsid w:val="00C55F9C"/>
    <w:rsid w:val="00D37E34"/>
    <w:rsid w:val="00D5599E"/>
    <w:rsid w:val="00D9746F"/>
    <w:rsid w:val="00EB0296"/>
    <w:rsid w:val="00EB02C1"/>
    <w:rsid w:val="00F62164"/>
    <w:rsid w:val="00F73E67"/>
    <w:rsid w:val="00F77C96"/>
    <w:rsid w:val="00F867F1"/>
    <w:rsid w:val="00FC4D9A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4">
    <w:name w:val="heading 4"/>
    <w:basedOn w:val="a"/>
    <w:link w:val="4Char"/>
    <w:uiPriority w:val="9"/>
    <w:qFormat/>
    <w:rsid w:val="006754E4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94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1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11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5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عنوان 4 Char"/>
    <w:basedOn w:val="a0"/>
    <w:link w:val="4"/>
    <w:uiPriority w:val="9"/>
    <w:rsid w:val="006754E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basedOn w:val="a0"/>
    <w:uiPriority w:val="22"/>
    <w:qFormat/>
    <w:rsid w:val="006754E4"/>
    <w:rPr>
      <w:b/>
      <w:bCs/>
    </w:rPr>
  </w:style>
  <w:style w:type="paragraph" w:styleId="a7">
    <w:name w:val="List Paragraph"/>
    <w:basedOn w:val="a"/>
    <w:uiPriority w:val="34"/>
    <w:qFormat/>
    <w:rsid w:val="000E75D1"/>
    <w:pPr>
      <w:ind w:left="720"/>
      <w:contextualSpacing/>
    </w:pPr>
  </w:style>
  <w:style w:type="paragraph" w:styleId="a8">
    <w:name w:val="header"/>
    <w:basedOn w:val="a"/>
    <w:link w:val="Char0"/>
    <w:uiPriority w:val="99"/>
    <w:unhideWhenUsed/>
    <w:rsid w:val="007B6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7B645A"/>
  </w:style>
  <w:style w:type="paragraph" w:styleId="a9">
    <w:name w:val="footer"/>
    <w:basedOn w:val="a"/>
    <w:link w:val="Char1"/>
    <w:uiPriority w:val="99"/>
    <w:unhideWhenUsed/>
    <w:rsid w:val="007B6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7B6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4">
    <w:name w:val="heading 4"/>
    <w:basedOn w:val="a"/>
    <w:link w:val="4Char"/>
    <w:uiPriority w:val="9"/>
    <w:qFormat/>
    <w:rsid w:val="006754E4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94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1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11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5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عنوان 4 Char"/>
    <w:basedOn w:val="a0"/>
    <w:link w:val="4"/>
    <w:uiPriority w:val="9"/>
    <w:rsid w:val="006754E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basedOn w:val="a0"/>
    <w:uiPriority w:val="22"/>
    <w:qFormat/>
    <w:rsid w:val="006754E4"/>
    <w:rPr>
      <w:b/>
      <w:bCs/>
    </w:rPr>
  </w:style>
  <w:style w:type="paragraph" w:styleId="a7">
    <w:name w:val="List Paragraph"/>
    <w:basedOn w:val="a"/>
    <w:uiPriority w:val="34"/>
    <w:qFormat/>
    <w:rsid w:val="000E75D1"/>
    <w:pPr>
      <w:ind w:left="720"/>
      <w:contextualSpacing/>
    </w:pPr>
  </w:style>
  <w:style w:type="paragraph" w:styleId="a8">
    <w:name w:val="header"/>
    <w:basedOn w:val="a"/>
    <w:link w:val="Char0"/>
    <w:uiPriority w:val="99"/>
    <w:unhideWhenUsed/>
    <w:rsid w:val="007B6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7B645A"/>
  </w:style>
  <w:style w:type="paragraph" w:styleId="a9">
    <w:name w:val="footer"/>
    <w:basedOn w:val="a"/>
    <w:link w:val="Char1"/>
    <w:uiPriority w:val="99"/>
    <w:unhideWhenUsed/>
    <w:rsid w:val="007B6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7B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EF14-50A3-40DB-BD7B-5F6941D09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عبدالمولى الدبار</dc:creator>
  <cp:lastModifiedBy>عبدالمولى الدبار</cp:lastModifiedBy>
  <cp:revision>9</cp:revision>
  <cp:lastPrinted>2023-01-24T21:11:00Z</cp:lastPrinted>
  <dcterms:created xsi:type="dcterms:W3CDTF">2020-12-13T17:53:00Z</dcterms:created>
  <dcterms:modified xsi:type="dcterms:W3CDTF">2025-05-19T22:48:00Z</dcterms:modified>
</cp:coreProperties>
</file>